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760"/>
      </w:tblGrid>
      <w:tr w:rsidR="00D157B4" w14:paraId="772C1AD8" w14:textId="77777777" w:rsidTr="00843F19">
        <w:tc>
          <w:tcPr>
            <w:tcW w:w="9016" w:type="dxa"/>
            <w:gridSpan w:val="3"/>
          </w:tcPr>
          <w:p w14:paraId="354A1C4A" w14:textId="48F79C62" w:rsidR="00D157B4" w:rsidRDefault="00427AF2">
            <w:r>
              <w:t>SBSG Nov  Appendix 2 – promotional info</w:t>
            </w:r>
          </w:p>
        </w:tc>
      </w:tr>
      <w:tr w:rsidR="00B202B1" w14:paraId="447F091E" w14:textId="77777777" w:rsidTr="00B202B1">
        <w:tc>
          <w:tcPr>
            <w:tcW w:w="421" w:type="dxa"/>
          </w:tcPr>
          <w:p w14:paraId="5002E544" w14:textId="1EAD0B27" w:rsidR="00B202B1" w:rsidRDefault="00B202B1">
            <w:r>
              <w:t>1</w:t>
            </w:r>
          </w:p>
        </w:tc>
        <w:tc>
          <w:tcPr>
            <w:tcW w:w="2835" w:type="dxa"/>
          </w:tcPr>
          <w:p w14:paraId="10666BEC" w14:textId="77777777" w:rsidR="00B202B1" w:rsidRPr="00B202B1" w:rsidRDefault="00B202B1" w:rsidP="00B202B1">
            <w:pPr>
              <w:rPr>
                <w:rFonts w:ascii="Arial" w:hAnsi="Arial" w:cs="Arial"/>
                <w:sz w:val="24"/>
                <w:szCs w:val="24"/>
              </w:rPr>
            </w:pPr>
            <w:r w:rsidRPr="00B202B1">
              <w:rPr>
                <w:rFonts w:ascii="Arial" w:hAnsi="Arial" w:cs="Arial"/>
                <w:sz w:val="24"/>
                <w:szCs w:val="24"/>
              </w:rPr>
              <w:t>Primary contact name and email address</w:t>
            </w:r>
          </w:p>
          <w:p w14:paraId="1A2236AD" w14:textId="77777777" w:rsidR="00B202B1" w:rsidRDefault="00B202B1"/>
        </w:tc>
        <w:tc>
          <w:tcPr>
            <w:tcW w:w="5760" w:type="dxa"/>
          </w:tcPr>
          <w:p w14:paraId="5D850A11" w14:textId="77777777" w:rsidR="00B202B1" w:rsidRDefault="00B202B1"/>
          <w:p w14:paraId="2D983D93" w14:textId="632310C5" w:rsidR="00B202B1" w:rsidRDefault="00B202B1"/>
        </w:tc>
      </w:tr>
      <w:tr w:rsidR="00B202B1" w14:paraId="7C7DFEC7" w14:textId="77777777" w:rsidTr="00B202B1">
        <w:tc>
          <w:tcPr>
            <w:tcW w:w="421" w:type="dxa"/>
          </w:tcPr>
          <w:p w14:paraId="588DA022" w14:textId="6F91A6BD" w:rsidR="00B202B1" w:rsidRDefault="00B202B1">
            <w:r>
              <w:t>2</w:t>
            </w:r>
          </w:p>
        </w:tc>
        <w:tc>
          <w:tcPr>
            <w:tcW w:w="2835" w:type="dxa"/>
          </w:tcPr>
          <w:p w14:paraId="35ED97FB" w14:textId="77777777" w:rsidR="00B202B1" w:rsidRPr="00B202B1" w:rsidRDefault="00B202B1" w:rsidP="00B202B1">
            <w:pPr>
              <w:rPr>
                <w:rFonts w:ascii="Arial" w:hAnsi="Arial" w:cs="Arial"/>
                <w:sz w:val="24"/>
                <w:szCs w:val="24"/>
              </w:rPr>
            </w:pPr>
            <w:r w:rsidRPr="00B202B1">
              <w:rPr>
                <w:rFonts w:ascii="Arial" w:hAnsi="Arial" w:cs="Arial"/>
                <w:sz w:val="24"/>
                <w:szCs w:val="24"/>
              </w:rPr>
              <w:t>Contact name and email address for procurement issues</w:t>
            </w:r>
          </w:p>
          <w:p w14:paraId="4C452931" w14:textId="77777777" w:rsidR="00B202B1" w:rsidRDefault="00B202B1"/>
        </w:tc>
        <w:tc>
          <w:tcPr>
            <w:tcW w:w="5760" w:type="dxa"/>
          </w:tcPr>
          <w:p w14:paraId="144A2BC6" w14:textId="77777777" w:rsidR="00B202B1" w:rsidRDefault="00B202B1"/>
        </w:tc>
      </w:tr>
      <w:tr w:rsidR="00B202B1" w14:paraId="44F77857" w14:textId="77777777" w:rsidTr="00B202B1">
        <w:tc>
          <w:tcPr>
            <w:tcW w:w="421" w:type="dxa"/>
          </w:tcPr>
          <w:p w14:paraId="08A40CCF" w14:textId="41B69D1E" w:rsidR="00B202B1" w:rsidRDefault="00B202B1">
            <w:r>
              <w:t>3</w:t>
            </w:r>
          </w:p>
        </w:tc>
        <w:tc>
          <w:tcPr>
            <w:tcW w:w="2835" w:type="dxa"/>
          </w:tcPr>
          <w:p w14:paraId="062C1BC9" w14:textId="77777777" w:rsidR="00B202B1" w:rsidRDefault="00B20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Services and products you deliver</w:t>
            </w:r>
          </w:p>
          <w:p w14:paraId="188C2610" w14:textId="61B209BA" w:rsidR="00B202B1" w:rsidRDefault="00B202B1"/>
        </w:tc>
        <w:tc>
          <w:tcPr>
            <w:tcW w:w="5760" w:type="dxa"/>
          </w:tcPr>
          <w:p w14:paraId="539CE484" w14:textId="747F5196" w:rsidR="00B202B1" w:rsidRDefault="00B202B1"/>
        </w:tc>
      </w:tr>
      <w:tr w:rsidR="00B202B1" w14:paraId="06FCC0FA" w14:textId="77777777" w:rsidTr="00B202B1">
        <w:tc>
          <w:tcPr>
            <w:tcW w:w="421" w:type="dxa"/>
          </w:tcPr>
          <w:p w14:paraId="64D07A05" w14:textId="15B65680" w:rsidR="00B202B1" w:rsidRDefault="00B202B1">
            <w:r>
              <w:t>4</w:t>
            </w:r>
          </w:p>
        </w:tc>
        <w:tc>
          <w:tcPr>
            <w:tcW w:w="2835" w:type="dxa"/>
          </w:tcPr>
          <w:p w14:paraId="622DC7C2" w14:textId="77777777" w:rsidR="00B202B1" w:rsidRPr="00B202B1" w:rsidRDefault="00B202B1" w:rsidP="00B202B1">
            <w:pPr>
              <w:rPr>
                <w:rFonts w:ascii="Arial" w:hAnsi="Arial" w:cs="Arial"/>
                <w:sz w:val="24"/>
                <w:szCs w:val="24"/>
              </w:rPr>
            </w:pPr>
            <w:r w:rsidRPr="00B202B1">
              <w:rPr>
                <w:rFonts w:ascii="Arial" w:hAnsi="Arial" w:cs="Arial"/>
                <w:sz w:val="24"/>
                <w:szCs w:val="24"/>
              </w:rPr>
              <w:t>Geographical coverage</w:t>
            </w:r>
          </w:p>
          <w:p w14:paraId="2CE5F88B" w14:textId="16D7478B" w:rsidR="00B202B1" w:rsidRDefault="00B202B1" w:rsidP="00B202B1"/>
        </w:tc>
        <w:tc>
          <w:tcPr>
            <w:tcW w:w="5760" w:type="dxa"/>
          </w:tcPr>
          <w:p w14:paraId="3ED42877" w14:textId="2B5F91CC" w:rsidR="00B202B1" w:rsidRDefault="00B202B1">
            <w:r>
              <w:t>Local/Regional? (Yes/No)</w:t>
            </w:r>
          </w:p>
          <w:p w14:paraId="4FF46E9A" w14:textId="77777777" w:rsidR="00B202B1" w:rsidRDefault="00B202B1"/>
          <w:p w14:paraId="0D7CC776" w14:textId="70B16D11" w:rsidR="00B202B1" w:rsidRDefault="00B202B1">
            <w:r>
              <w:t>National? (Yes/</w:t>
            </w:r>
            <w:proofErr w:type="gramStart"/>
            <w:r>
              <w:t xml:space="preserve">No)   </w:t>
            </w:r>
            <w:proofErr w:type="gramEnd"/>
            <w:r>
              <w:t xml:space="preserve">             </w:t>
            </w:r>
          </w:p>
        </w:tc>
      </w:tr>
      <w:tr w:rsidR="00B202B1" w14:paraId="5DF8A638" w14:textId="77777777" w:rsidTr="00B202B1">
        <w:tc>
          <w:tcPr>
            <w:tcW w:w="421" w:type="dxa"/>
          </w:tcPr>
          <w:p w14:paraId="2983F8C2" w14:textId="0F2134BC" w:rsidR="00B202B1" w:rsidRDefault="00B202B1">
            <w:r>
              <w:t>5</w:t>
            </w:r>
          </w:p>
        </w:tc>
        <w:tc>
          <w:tcPr>
            <w:tcW w:w="2835" w:type="dxa"/>
          </w:tcPr>
          <w:p w14:paraId="2E2577A2" w14:textId="77777777" w:rsidR="00B202B1" w:rsidRPr="00B202B1" w:rsidRDefault="00B202B1" w:rsidP="00B202B1">
            <w:pPr>
              <w:rPr>
                <w:rFonts w:ascii="Arial" w:hAnsi="Arial" w:cs="Arial"/>
                <w:sz w:val="24"/>
                <w:szCs w:val="24"/>
              </w:rPr>
            </w:pPr>
            <w:r w:rsidRPr="00B202B1">
              <w:rPr>
                <w:rFonts w:ascii="Arial" w:hAnsi="Arial" w:cs="Arial"/>
                <w:sz w:val="24"/>
                <w:szCs w:val="24"/>
              </w:rPr>
              <w:t>Your ability to diversify into new product /service line, subject to the right opportunity and funding</w:t>
            </w:r>
          </w:p>
          <w:p w14:paraId="46EAFE52" w14:textId="77777777" w:rsidR="00B202B1" w:rsidRDefault="00B202B1"/>
        </w:tc>
        <w:tc>
          <w:tcPr>
            <w:tcW w:w="5760" w:type="dxa"/>
          </w:tcPr>
          <w:p w14:paraId="402B7372" w14:textId="77777777" w:rsidR="00B202B1" w:rsidRDefault="00B202B1"/>
        </w:tc>
      </w:tr>
      <w:tr w:rsidR="00B202B1" w14:paraId="5FE137CC" w14:textId="77777777" w:rsidTr="00B202B1">
        <w:tc>
          <w:tcPr>
            <w:tcW w:w="421" w:type="dxa"/>
          </w:tcPr>
          <w:p w14:paraId="270D88F6" w14:textId="07F0C7AC" w:rsidR="00B202B1" w:rsidRDefault="00B202B1">
            <w:r>
              <w:t>6</w:t>
            </w:r>
          </w:p>
        </w:tc>
        <w:tc>
          <w:tcPr>
            <w:tcW w:w="2835" w:type="dxa"/>
          </w:tcPr>
          <w:p w14:paraId="625BF774" w14:textId="77777777" w:rsidR="00B202B1" w:rsidRDefault="00B20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link to your website</w:t>
            </w:r>
          </w:p>
          <w:p w14:paraId="4D4C1E4E" w14:textId="6532A11E" w:rsidR="00B202B1" w:rsidRDefault="00B202B1"/>
        </w:tc>
        <w:tc>
          <w:tcPr>
            <w:tcW w:w="5760" w:type="dxa"/>
          </w:tcPr>
          <w:p w14:paraId="7C338779" w14:textId="77777777" w:rsidR="00B202B1" w:rsidRDefault="00B202B1"/>
        </w:tc>
      </w:tr>
    </w:tbl>
    <w:p w14:paraId="793A2182" w14:textId="77777777" w:rsidR="00E4213D" w:rsidRDefault="00E4213D"/>
    <w:sectPr w:rsidR="00E4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4F10"/>
    <w:multiLevelType w:val="hybridMultilevel"/>
    <w:tmpl w:val="3732D624"/>
    <w:lvl w:ilvl="0" w:tplc="B5D0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6A265B"/>
    <w:multiLevelType w:val="hybridMultilevel"/>
    <w:tmpl w:val="3732D624"/>
    <w:lvl w:ilvl="0" w:tplc="B5D0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C77F9"/>
    <w:multiLevelType w:val="hybridMultilevel"/>
    <w:tmpl w:val="3732D624"/>
    <w:lvl w:ilvl="0" w:tplc="B5D0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B1"/>
    <w:rsid w:val="00427AF2"/>
    <w:rsid w:val="00B202B1"/>
    <w:rsid w:val="00D157B4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1AC6"/>
  <w15:chartTrackingRefBased/>
  <w15:docId w15:val="{AB7987C2-4614-41C0-AFFD-2FC548F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Davies</dc:creator>
  <cp:keywords/>
  <dc:description/>
  <cp:lastModifiedBy>Martin Davies</cp:lastModifiedBy>
  <cp:revision>1</cp:revision>
  <dcterms:created xsi:type="dcterms:W3CDTF">2020-11-09T11:22:00Z</dcterms:created>
  <dcterms:modified xsi:type="dcterms:W3CDTF">2020-11-09T11:51:00Z</dcterms:modified>
</cp:coreProperties>
</file>